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06D76" w:rsidTr="00006D76">
        <w:tc>
          <w:tcPr>
            <w:tcW w:w="10682" w:type="dxa"/>
          </w:tcPr>
          <w:p w:rsidR="00006D76" w:rsidRPr="00075417" w:rsidRDefault="00006D76" w:rsidP="00075417">
            <w:pPr>
              <w:tabs>
                <w:tab w:val="right" w:pos="10490"/>
              </w:tabs>
              <w:rPr>
                <w:rFonts w:ascii="Comic Sans MS" w:hAnsi="Comic Sans MS"/>
                <w:sz w:val="24"/>
                <w:szCs w:val="24"/>
              </w:rPr>
            </w:pPr>
            <w:r w:rsidRPr="00006D76">
              <w:rPr>
                <w:rFonts w:ascii="Comic Sans MS" w:hAnsi="Comic Sans MS"/>
                <w:sz w:val="24"/>
                <w:szCs w:val="24"/>
                <w:u w:val="single"/>
              </w:rPr>
              <w:t>0</w:t>
            </w:r>
            <w:r w:rsidR="0093406B">
              <w:rPr>
                <w:rFonts w:ascii="Comic Sans MS" w:hAnsi="Comic Sans MS"/>
                <w:sz w:val="24"/>
                <w:szCs w:val="24"/>
                <w:u w:val="single"/>
              </w:rPr>
              <w:t>8</w:t>
            </w:r>
            <w:r w:rsidRPr="00006D76">
              <w:rPr>
                <w:rFonts w:ascii="Comic Sans MS" w:hAnsi="Comic Sans MS"/>
                <w:sz w:val="24"/>
                <w:szCs w:val="24"/>
                <w:u w:val="single"/>
              </w:rPr>
              <w:t>.0l.202l</w:t>
            </w:r>
            <w:r w:rsidR="00075417">
              <w:rPr>
                <w:rFonts w:ascii="Comic Sans MS" w:hAnsi="Comic Sans MS"/>
                <w:sz w:val="24"/>
                <w:szCs w:val="24"/>
              </w:rPr>
              <w:tab/>
              <w:t xml:space="preserve">Level </w:t>
            </w:r>
            <w:r w:rsidR="00E803EA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LI: To add 2 numbers.</w:t>
            </w:r>
          </w:p>
          <w:p w:rsidR="00006D76" w:rsidRDefault="00006D76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Steps to success:</w:t>
            </w:r>
          </w:p>
          <w:p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solve number problems by </w:t>
            </w:r>
            <w:r w:rsidR="0093406B">
              <w:rPr>
                <w:rFonts w:ascii="Comic Sans MS" w:hAnsi="Comic Sans MS"/>
                <w:sz w:val="24"/>
                <w:szCs w:val="24"/>
              </w:rPr>
              <w:t>taking away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numbers up to 10. (Level 1)</w:t>
            </w:r>
          </w:p>
          <w:p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solve number problems by </w:t>
            </w:r>
            <w:r w:rsidR="0093406B">
              <w:rPr>
                <w:rFonts w:ascii="Comic Sans MS" w:hAnsi="Comic Sans MS"/>
                <w:sz w:val="24"/>
                <w:szCs w:val="24"/>
              </w:rPr>
              <w:t>taking away</w:t>
            </w:r>
            <w:r>
              <w:rPr>
                <w:rFonts w:ascii="Comic Sans MS" w:hAnsi="Comic Sans MS"/>
                <w:sz w:val="24"/>
                <w:szCs w:val="24"/>
              </w:rPr>
              <w:t xml:space="preserve"> 1 and 2 digit numbers. (Level 2)</w:t>
            </w:r>
          </w:p>
          <w:p w:rsidR="00006D76" w:rsidRDefault="00006D76" w:rsidP="00006D7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solve number problems with </w:t>
            </w:r>
            <w:r w:rsidR="0093406B">
              <w:rPr>
                <w:rFonts w:ascii="Comic Sans MS" w:hAnsi="Comic Sans MS"/>
                <w:sz w:val="24"/>
                <w:szCs w:val="24"/>
              </w:rPr>
              <w:t>subtraction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by writing the sums </w:t>
            </w:r>
            <w:r w:rsidR="0093406B">
              <w:rPr>
                <w:rFonts w:ascii="Comic Sans MS" w:hAnsi="Comic Sans MS"/>
                <w:sz w:val="24"/>
                <w:szCs w:val="24"/>
              </w:rPr>
              <w:t>in different ways.</w:t>
            </w:r>
            <w:r w:rsidR="0093406B">
              <w:rPr>
                <w:rFonts w:ascii="Comic Sans MS" w:hAnsi="Comic Sans MS"/>
                <w:sz w:val="24"/>
                <w:szCs w:val="24"/>
              </w:rPr>
              <w:br/>
            </w:r>
            <w:r>
              <w:rPr>
                <w:rFonts w:ascii="Comic Sans MS" w:hAnsi="Comic Sans MS"/>
                <w:sz w:val="24"/>
                <w:szCs w:val="24"/>
              </w:rPr>
              <w:t>(Level 3)</w:t>
            </w:r>
          </w:p>
          <w:p w:rsidR="00006D76" w:rsidRPr="00006D76" w:rsidRDefault="00006D76" w:rsidP="00006D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D9195AF" wp14:editId="15281E8A">
                  <wp:extent cx="205740" cy="20574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BulbCol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93" cy="205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</w:rPr>
              <w:t xml:space="preserve"> Reasoning and problem solving: can you explain your answers?</w:t>
            </w:r>
          </w:p>
        </w:tc>
      </w:tr>
    </w:tbl>
    <w:p w:rsidR="00006D76" w:rsidRDefault="0093406B" w:rsidP="00006D76">
      <w:r>
        <w:rPr>
          <w:noProof/>
          <w:lang w:eastAsia="en-GB"/>
        </w:rPr>
        <w:drawing>
          <wp:inline distT="0" distB="0" distL="0" distR="0" wp14:anchorId="0F87F2A2" wp14:editId="137E0B82">
            <wp:extent cx="6576060" cy="78544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675"/>
                    <a:stretch/>
                  </pic:blipFill>
                  <pic:spPr bwMode="auto">
                    <a:xfrm>
                      <a:off x="0" y="0"/>
                      <a:ext cx="6574270" cy="7852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5F3" w:rsidRDefault="0093406B" w:rsidP="003C212F">
      <w:pPr>
        <w:rPr>
          <w:rFonts w:ascii="Arial" w:hAnsi="Arial" w:cs="Arial"/>
          <w:sz w:val="36"/>
          <w:szCs w:val="36"/>
        </w:rPr>
      </w:pPr>
      <w:r>
        <w:rPr>
          <w:noProof/>
          <w:lang w:eastAsia="en-GB"/>
        </w:rPr>
        <w:lastRenderedPageBreak/>
        <w:drawing>
          <wp:inline distT="0" distB="0" distL="0" distR="0" wp14:anchorId="3A046CE1" wp14:editId="4B078A15">
            <wp:extent cx="6664037" cy="8021782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8379" cy="800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F3" w:rsidRPr="004D6122" w:rsidRDefault="005845F3" w:rsidP="003C212F">
      <w:bookmarkStart w:id="0" w:name="_GoBack"/>
      <w:bookmarkEnd w:id="0"/>
    </w:p>
    <w:sectPr w:rsidR="005845F3" w:rsidRPr="004D6122" w:rsidSect="005845F3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2C" w:rsidRDefault="00912D2C" w:rsidP="00912D2C">
      <w:r>
        <w:separator/>
      </w:r>
    </w:p>
  </w:endnote>
  <w:endnote w:type="continuationSeparator" w:id="0">
    <w:p w:rsidR="00912D2C" w:rsidRDefault="00912D2C" w:rsidP="0091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2C" w:rsidRDefault="00912D2C" w:rsidP="00912D2C">
      <w:r>
        <w:separator/>
      </w:r>
    </w:p>
  </w:footnote>
  <w:footnote w:type="continuationSeparator" w:id="0">
    <w:p w:rsidR="00912D2C" w:rsidRDefault="00912D2C" w:rsidP="00912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0570"/>
    <w:multiLevelType w:val="hybridMultilevel"/>
    <w:tmpl w:val="9B966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76"/>
    <w:rsid w:val="00006D76"/>
    <w:rsid w:val="00026672"/>
    <w:rsid w:val="0003139A"/>
    <w:rsid w:val="00075417"/>
    <w:rsid w:val="000C4B3F"/>
    <w:rsid w:val="00213DCA"/>
    <w:rsid w:val="003274DA"/>
    <w:rsid w:val="0036435B"/>
    <w:rsid w:val="003964B4"/>
    <w:rsid w:val="003C08C7"/>
    <w:rsid w:val="003C212F"/>
    <w:rsid w:val="004D6122"/>
    <w:rsid w:val="004E7CA4"/>
    <w:rsid w:val="0053280B"/>
    <w:rsid w:val="005845F3"/>
    <w:rsid w:val="00712174"/>
    <w:rsid w:val="008D48DE"/>
    <w:rsid w:val="00912D2C"/>
    <w:rsid w:val="0093406B"/>
    <w:rsid w:val="00A2094B"/>
    <w:rsid w:val="00A67D08"/>
    <w:rsid w:val="00B42D7C"/>
    <w:rsid w:val="00B87BEF"/>
    <w:rsid w:val="00E16DA2"/>
    <w:rsid w:val="00E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D2C"/>
  </w:style>
  <w:style w:type="paragraph" w:styleId="Footer">
    <w:name w:val="footer"/>
    <w:basedOn w:val="Normal"/>
    <w:link w:val="FooterChar"/>
    <w:uiPriority w:val="99"/>
    <w:unhideWhenUsed/>
    <w:rsid w:val="00912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D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D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6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2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D2C"/>
  </w:style>
  <w:style w:type="paragraph" w:styleId="Footer">
    <w:name w:val="footer"/>
    <w:basedOn w:val="Normal"/>
    <w:link w:val="FooterChar"/>
    <w:uiPriority w:val="99"/>
    <w:unhideWhenUsed/>
    <w:rsid w:val="00912D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2021-01-07T05:41:00Z</dcterms:created>
  <dcterms:modified xsi:type="dcterms:W3CDTF">2021-01-07T05:44:00Z</dcterms:modified>
</cp:coreProperties>
</file>